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7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2257"/>
        <w:gridCol w:w="862"/>
        <w:gridCol w:w="462"/>
        <w:gridCol w:w="1061"/>
        <w:gridCol w:w="212"/>
        <w:gridCol w:w="2096"/>
        <w:gridCol w:w="705"/>
      </w:tblGrid>
      <w:tr w:rsidR="00040A84" w:rsidRPr="00182EF9" w14:paraId="4A5A91E6" w14:textId="77777777" w:rsidTr="0087664E">
        <w:trPr>
          <w:trHeight w:val="913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 w14:paraId="1B348EE4" w14:textId="77777777" w:rsidR="00040A84" w:rsidRPr="00182EF9" w:rsidRDefault="00040A84" w:rsidP="0087664E">
            <w:pPr>
              <w:pStyle w:val="Ttulo1"/>
              <w:ind w:right="74"/>
              <w:outlineLvl w:val="0"/>
              <w:rPr>
                <w:rFonts w:ascii="Corbel" w:hAnsi="Corbel"/>
                <w:b w:val="0"/>
                <w:sz w:val="20"/>
                <w:szCs w:val="20"/>
              </w:rPr>
            </w:pP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FICHA DE INSCRIPCIÓN AL PROCESO DE ELECCIÓN DE LOS MIEMBROS DEL CONSEJO </w:t>
            </w:r>
            <w:r>
              <w:rPr>
                <w:rFonts w:asciiTheme="minorHAnsi" w:hAnsiTheme="minorHAnsi"/>
                <w:sz w:val="24"/>
                <w:szCs w:val="20"/>
                <w:u w:val="none"/>
              </w:rPr>
              <w:t xml:space="preserve">REGIONAL </w:t>
            </w: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>DE USUARIOS DE P</w:t>
            </w:r>
            <w:r>
              <w:rPr>
                <w:rFonts w:asciiTheme="minorHAnsi" w:hAnsiTheme="minorHAnsi"/>
                <w:sz w:val="24"/>
                <w:szCs w:val="20"/>
                <w:u w:val="none"/>
              </w:rPr>
              <w:t>IURA P</w:t>
            </w: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>ARA EL PERIODO 20</w:t>
            </w:r>
            <w:r>
              <w:rPr>
                <w:rFonts w:asciiTheme="minorHAnsi" w:hAnsiTheme="minorHAnsi"/>
                <w:sz w:val="24"/>
                <w:szCs w:val="20"/>
                <w:u w:val="none"/>
              </w:rPr>
              <w:t>20</w:t>
            </w: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>-202</w:t>
            </w:r>
            <w:r>
              <w:rPr>
                <w:rFonts w:asciiTheme="minorHAnsi" w:hAnsiTheme="minorHAnsi"/>
                <w:sz w:val="24"/>
                <w:szCs w:val="20"/>
                <w:u w:val="none"/>
              </w:rPr>
              <w:t>2</w:t>
            </w:r>
          </w:p>
        </w:tc>
      </w:tr>
      <w:tr w:rsidR="00040A84" w14:paraId="718ED6ED" w14:textId="77777777" w:rsidTr="0087664E">
        <w:trPr>
          <w:trHeight w:val="631"/>
          <w:jc w:val="center"/>
        </w:trPr>
        <w:tc>
          <w:tcPr>
            <w:tcW w:w="8784" w:type="dxa"/>
            <w:gridSpan w:val="9"/>
            <w:shd w:val="clear" w:color="auto" w:fill="2E74B5" w:themeFill="accent5" w:themeFillShade="BF"/>
            <w:vAlign w:val="center"/>
          </w:tcPr>
          <w:p w14:paraId="0F9C12ED" w14:textId="77777777" w:rsidR="00040A84" w:rsidRPr="007A02DC" w:rsidRDefault="00040A84" w:rsidP="00040A84">
            <w:pPr>
              <w:pStyle w:val="Prrafodelista"/>
              <w:numPr>
                <w:ilvl w:val="0"/>
                <w:numId w:val="3"/>
              </w:numPr>
              <w:ind w:left="458" w:right="74" w:hanging="283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DATOS DE LA </w:t>
            </w:r>
            <w:r w:rsidR="00727FB3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ENTIDAD</w:t>
            </w: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 QUE POSTULA AL CONSEJO DE USUARIOS</w:t>
            </w:r>
          </w:p>
        </w:tc>
      </w:tr>
      <w:tr w:rsidR="00040A84" w14:paraId="31530522" w14:textId="77777777" w:rsidTr="0087664E">
        <w:trPr>
          <w:trHeight w:val="418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0FD83138" w14:textId="77777777" w:rsidR="00040A84" w:rsidRPr="00564177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Denominación completa de la </w:t>
            </w:r>
            <w:r w:rsidR="00727FB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>(consignar la información tal como consta en la ficha o partida registral correspondiente o tal como figura en la Ley de creación, para el caso de Asociaciones de Consumidores y/o Usuarios, Universidades, Colegios Profesionales, Organizaciones sin fines de lucro y Organizaciones del Sector Empresarial)</w:t>
            </w: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  <w:p w14:paraId="73E4F334" w14:textId="77777777" w:rsidR="00040A84" w:rsidRPr="00564177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5EB1F6C5" w14:textId="77777777" w:rsidTr="0087664E">
        <w:trPr>
          <w:trHeight w:val="407"/>
          <w:jc w:val="center"/>
        </w:trPr>
        <w:tc>
          <w:tcPr>
            <w:tcW w:w="8784" w:type="dxa"/>
            <w:gridSpan w:val="9"/>
            <w:vAlign w:val="center"/>
          </w:tcPr>
          <w:p w14:paraId="58F8AAEA" w14:textId="77777777" w:rsidR="00040A84" w:rsidRDefault="00040A84" w:rsidP="0087664E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6C1AA60" w14:textId="77777777" w:rsidR="00040A84" w:rsidRPr="00564177" w:rsidRDefault="00040A84" w:rsidP="0087664E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40A84" w14:paraId="0D03CD27" w14:textId="77777777" w:rsidTr="0087664E">
        <w:trPr>
          <w:trHeight w:val="287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6C54D1DC" w14:textId="77777777" w:rsidR="00040A84" w:rsidRPr="00564177" w:rsidRDefault="00040A84" w:rsidP="00040A84">
            <w:pPr>
              <w:pStyle w:val="Prrafodelista"/>
              <w:numPr>
                <w:ilvl w:val="0"/>
                <w:numId w:val="1"/>
              </w:numPr>
              <w:ind w:left="450" w:right="74" w:hanging="352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Domicilio legal de la </w:t>
            </w:r>
            <w:r w:rsidR="00727FB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</w:tr>
      <w:tr w:rsidR="00040A84" w14:paraId="3FF157F3" w14:textId="77777777" w:rsidTr="00E31511">
        <w:trPr>
          <w:trHeight w:val="499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 w14:paraId="65E1F7C1" w14:textId="77777777" w:rsidR="00040A84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28EA95DC" w14:textId="77777777" w:rsidR="00040A84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4A83DE3B" w14:textId="77777777" w:rsidR="00040A84" w:rsidRPr="00564177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767371CA" w14:textId="77777777" w:rsidTr="0087664E">
        <w:trPr>
          <w:jc w:val="center"/>
        </w:trPr>
        <w:tc>
          <w:tcPr>
            <w:tcW w:w="4710" w:type="dxa"/>
            <w:gridSpan w:val="5"/>
            <w:shd w:val="clear" w:color="auto" w:fill="DEEAF6" w:themeFill="accent5" w:themeFillTint="33"/>
            <w:vAlign w:val="center"/>
          </w:tcPr>
          <w:p w14:paraId="28C7C8F0" w14:textId="77777777" w:rsidR="00040A84" w:rsidRPr="00564177" w:rsidRDefault="00040A84" w:rsidP="00040A84">
            <w:pPr>
              <w:pStyle w:val="Prrafodelista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 xml:space="preserve">Número telefónico de la </w:t>
            </w:r>
            <w:r w:rsidR="00727FB3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</w:p>
        </w:tc>
        <w:tc>
          <w:tcPr>
            <w:tcW w:w="4074" w:type="dxa"/>
            <w:gridSpan w:val="4"/>
            <w:shd w:val="clear" w:color="auto" w:fill="FFFFFF" w:themeFill="background1"/>
            <w:vAlign w:val="center"/>
          </w:tcPr>
          <w:p w14:paraId="137479DB" w14:textId="77777777" w:rsidR="00040A84" w:rsidRPr="00564177" w:rsidRDefault="00040A84" w:rsidP="0087664E">
            <w:pPr>
              <w:ind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0F38049C" w14:textId="77777777" w:rsidTr="0087664E">
        <w:trPr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45E14B2B" w14:textId="77777777" w:rsidR="00040A84" w:rsidRPr="00564177" w:rsidRDefault="00040A84" w:rsidP="00040A84">
            <w:pPr>
              <w:pStyle w:val="Prrafodelista"/>
              <w:numPr>
                <w:ilvl w:val="0"/>
                <w:numId w:val="1"/>
              </w:numPr>
              <w:ind w:left="45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 xml:space="preserve">Alcance geográfico de la </w:t>
            </w:r>
            <w:r w:rsidR="00727FB3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</w:p>
        </w:tc>
        <w:tc>
          <w:tcPr>
            <w:tcW w:w="2385" w:type="dxa"/>
            <w:gridSpan w:val="3"/>
            <w:vAlign w:val="center"/>
          </w:tcPr>
          <w:p w14:paraId="6F0D82F7" w14:textId="77777777" w:rsidR="00040A84" w:rsidRPr="00564177" w:rsidRDefault="00040A84" w:rsidP="0087664E">
            <w:pPr>
              <w:ind w:hanging="36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 xml:space="preserve">Nacional </w:t>
            </w:r>
            <w:proofErr w:type="gramStart"/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>)</w:t>
            </w:r>
          </w:p>
        </w:tc>
        <w:tc>
          <w:tcPr>
            <w:tcW w:w="3013" w:type="dxa"/>
            <w:gridSpan w:val="3"/>
            <w:vAlign w:val="center"/>
          </w:tcPr>
          <w:p w14:paraId="74662F78" w14:textId="77777777" w:rsidR="00040A84" w:rsidRPr="00727FB3" w:rsidRDefault="00040A84" w:rsidP="0087664E">
            <w:pPr>
              <w:ind w:hanging="36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27FB3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Regional (X)</w:t>
            </w:r>
          </w:p>
        </w:tc>
      </w:tr>
      <w:tr w:rsidR="00040A84" w14:paraId="786C1D01" w14:textId="77777777" w:rsidTr="00E31511">
        <w:trPr>
          <w:trHeight w:val="293"/>
          <w:jc w:val="center"/>
        </w:trPr>
        <w:tc>
          <w:tcPr>
            <w:tcW w:w="3386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73158B71" w14:textId="77777777" w:rsidR="00040A84" w:rsidRPr="00564177" w:rsidRDefault="00C34EB5" w:rsidP="00040A84">
            <w:pPr>
              <w:pStyle w:val="Prrafodelista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Tipo de organización </w:t>
            </w:r>
            <w:r w:rsidR="00040A84" w:rsidRPr="00564177">
              <w:rPr>
                <w:rFonts w:asciiTheme="minorHAnsi" w:hAnsiTheme="minorHAnsi" w:cs="Arial"/>
                <w:b/>
                <w:sz w:val="20"/>
                <w:szCs w:val="20"/>
              </w:rPr>
              <w:t xml:space="preserve">al que representa </w:t>
            </w:r>
            <w:r w:rsidR="00040A84">
              <w:rPr>
                <w:rFonts w:asciiTheme="minorHAnsi" w:hAnsiTheme="minorHAnsi" w:cs="Arial"/>
                <w:b/>
                <w:sz w:val="20"/>
                <w:szCs w:val="20"/>
              </w:rPr>
              <w:t xml:space="preserve">la </w:t>
            </w:r>
            <w:r w:rsidR="00C54406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  <w:r w:rsidR="00040A84">
              <w:rPr>
                <w:rFonts w:asciiTheme="minorHAnsi" w:hAnsiTheme="minorHAnsi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4693" w:type="dxa"/>
            <w:gridSpan w:val="5"/>
            <w:vAlign w:val="center"/>
          </w:tcPr>
          <w:p w14:paraId="1C9365CA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>Asociaciones de Consumidores y/o Usuarios</w:t>
            </w:r>
            <w:r w:rsidR="00EC77F3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5DB4B40C" w14:textId="77777777" w:rsidR="00040A84" w:rsidRPr="007D3DE4" w:rsidRDefault="00040A84" w:rsidP="0087664E">
            <w:pPr>
              <w:ind w:hanging="360"/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7E7CBAD7" w14:textId="77777777" w:rsidTr="0087664E">
        <w:trPr>
          <w:trHeight w:val="680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66A197BD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6047088C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Universidades públicas y privadas, que cuenten con facultades relacionadas a las materias propias del sector regulado. 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01FC95D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460A19B0" w14:textId="77777777" w:rsidTr="0087664E">
        <w:trPr>
          <w:trHeight w:val="43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1218C3F1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5B21B583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Colegios Profesionales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de alcance </w:t>
            </w:r>
            <w:r>
              <w:rPr>
                <w:rFonts w:asciiTheme="minorHAnsi" w:hAnsiTheme="minorHAnsi" w:cs="Arial"/>
                <w:sz w:val="20"/>
                <w:szCs w:val="20"/>
              </w:rPr>
              <w:t>departamental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.                                                                       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  <w:vAlign w:val="center"/>
          </w:tcPr>
          <w:p w14:paraId="373D4EF0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54DC3CBB" w14:textId="77777777" w:rsidTr="0087664E">
        <w:trPr>
          <w:trHeight w:val="43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0C88603D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66E0BBD4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>Organizaciones sin fines de lucro vinculadas a la Infraestructura de Transporte de Uso Público</w:t>
            </w:r>
            <w:r w:rsidR="004165AB">
              <w:rPr>
                <w:rFonts w:asciiTheme="minorHAnsi" w:hAnsiTheme="minorHAnsi" w:cs="Arial"/>
                <w:sz w:val="20"/>
                <w:szCs w:val="20"/>
              </w:rPr>
              <w:t>*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5692B2A5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05326FD1" w14:textId="77777777" w:rsidTr="0087664E">
        <w:trPr>
          <w:trHeight w:val="43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2012B524" w14:textId="77777777" w:rsidR="00040A84" w:rsidRDefault="00040A84" w:rsidP="0087664E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08BBEC71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="Corbel" w:hAnsi="Corbel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>Organizaciones del sector empresarial o gremios de usuarios no vinculadas y que no agrupen a las entidades prestadoras</w:t>
            </w:r>
            <w:r w:rsidR="004165AB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.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C6A4DAB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4165AB" w14:paraId="254D0E9E" w14:textId="77777777" w:rsidTr="00EA2B35">
        <w:trPr>
          <w:trHeight w:val="43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7AF85E78" w14:textId="77777777" w:rsidR="004165AB" w:rsidRPr="006F30DB" w:rsidRDefault="004165AB" w:rsidP="00B91879">
            <w:pPr>
              <w:rPr>
                <w:rFonts w:ascii="Corbel" w:hAnsi="Corbel" w:cs="Arial"/>
                <w:b/>
                <w:iCs/>
                <w:sz w:val="20"/>
                <w:szCs w:val="20"/>
              </w:rPr>
            </w:pPr>
            <w:r w:rsidRPr="006F30DB">
              <w:rPr>
                <w:rFonts w:ascii="Corbel" w:hAnsi="Corbel" w:cs="Arial"/>
                <w:b/>
                <w:iCs/>
                <w:sz w:val="18"/>
                <w:szCs w:val="18"/>
              </w:rPr>
              <w:t>* Las asociaciones y organizaciones postulantes deberán marcar con X el sector al cual representan</w:t>
            </w:r>
            <w:r w:rsidR="00727FB3" w:rsidRPr="006F30DB">
              <w:rPr>
                <w:rFonts w:ascii="Corbel" w:hAnsi="Corbel" w:cs="Arial"/>
                <w:b/>
                <w:iCs/>
                <w:sz w:val="18"/>
                <w:szCs w:val="18"/>
              </w:rPr>
              <w:t xml:space="preserve"> (Marcar una sola opción)</w:t>
            </w:r>
            <w:r w:rsidRPr="006F30DB">
              <w:rPr>
                <w:rFonts w:ascii="Corbel" w:hAnsi="Corbel" w:cs="Arial"/>
                <w:b/>
                <w:iCs/>
                <w:sz w:val="18"/>
                <w:szCs w:val="18"/>
              </w:rPr>
              <w:t>:</w:t>
            </w:r>
          </w:p>
        </w:tc>
      </w:tr>
      <w:tr w:rsidR="004165AB" w14:paraId="60307A91" w14:textId="77777777" w:rsidTr="004165AB">
        <w:trPr>
          <w:trHeight w:val="43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183681F7" w14:textId="77777777" w:rsidR="004165AB" w:rsidRPr="006F30DB" w:rsidRDefault="004165AB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7E24ADE7" w14:textId="77777777" w:rsidR="004165AB" w:rsidRPr="006F30DB" w:rsidRDefault="004165AB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  <w:r w:rsidRPr="006F30DB">
              <w:rPr>
                <w:rFonts w:ascii="Corbel" w:hAnsi="Corbel"/>
                <w:sz w:val="18"/>
                <w:szCs w:val="18"/>
              </w:rPr>
              <w:t>Usuarios de la infraestructura aeroportuaria</w:t>
            </w:r>
          </w:p>
        </w:tc>
      </w:tr>
      <w:tr w:rsidR="004165AB" w14:paraId="3CB99A6D" w14:textId="77777777" w:rsidTr="004165AB">
        <w:trPr>
          <w:trHeight w:val="43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3EDAEC0F" w14:textId="77777777" w:rsidR="004165AB" w:rsidRPr="006F30DB" w:rsidRDefault="004165AB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6F9EDE0D" w14:textId="77777777" w:rsidR="004165AB" w:rsidRPr="006F30DB" w:rsidRDefault="004165AB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  <w:r w:rsidRPr="006F30DB">
              <w:rPr>
                <w:rFonts w:ascii="Corbel" w:hAnsi="Corbel"/>
                <w:sz w:val="18"/>
                <w:szCs w:val="18"/>
              </w:rPr>
              <w:t>Usuarios de la infraestructura vial</w:t>
            </w:r>
          </w:p>
        </w:tc>
      </w:tr>
      <w:tr w:rsidR="004165AB" w14:paraId="5CDA0E2C" w14:textId="77777777" w:rsidTr="004165AB">
        <w:trPr>
          <w:trHeight w:val="43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37660B42" w14:textId="77777777" w:rsidR="004165AB" w:rsidRPr="006F30DB" w:rsidRDefault="004165AB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60CABDA3" w14:textId="77777777" w:rsidR="004165AB" w:rsidRPr="006F30DB" w:rsidRDefault="004165AB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  <w:r w:rsidRPr="006F30DB">
              <w:rPr>
                <w:rFonts w:ascii="Corbel" w:hAnsi="Corbel"/>
                <w:sz w:val="18"/>
                <w:szCs w:val="18"/>
              </w:rPr>
              <w:t>Usuarios de la infraestructura portuaria</w:t>
            </w:r>
          </w:p>
        </w:tc>
      </w:tr>
      <w:tr w:rsidR="00040A84" w:rsidRPr="00182EF9" w14:paraId="2E30A5EA" w14:textId="77777777" w:rsidTr="0087664E">
        <w:trPr>
          <w:trHeight w:val="576"/>
          <w:jc w:val="center"/>
        </w:trPr>
        <w:tc>
          <w:tcPr>
            <w:tcW w:w="8784" w:type="dxa"/>
            <w:gridSpan w:val="9"/>
            <w:shd w:val="clear" w:color="auto" w:fill="2E74B5" w:themeFill="accent5" w:themeFillShade="BF"/>
            <w:vAlign w:val="center"/>
          </w:tcPr>
          <w:p w14:paraId="345EA6C5" w14:textId="77777777" w:rsidR="00040A84" w:rsidRPr="007A02DC" w:rsidRDefault="00040A84" w:rsidP="00040A84">
            <w:pPr>
              <w:pStyle w:val="Prrafodelista"/>
              <w:numPr>
                <w:ilvl w:val="0"/>
                <w:numId w:val="3"/>
              </w:numPr>
              <w:ind w:left="458" w:right="74" w:hanging="294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DATOS DEL REPRESENTANTE LEGAL DE LA </w:t>
            </w:r>
            <w:r w:rsidR="00727FB3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ENTIDAD</w:t>
            </w:r>
          </w:p>
        </w:tc>
      </w:tr>
      <w:tr w:rsidR="00040A84" w14:paraId="760297B4" w14:textId="77777777" w:rsidTr="0087664E">
        <w:trPr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1B59CD63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6"/>
            <w:shd w:val="clear" w:color="auto" w:fill="auto"/>
            <w:vAlign w:val="center"/>
          </w:tcPr>
          <w:p w14:paraId="5F291E76" w14:textId="77777777" w:rsidR="00040A84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7828A5B" w14:textId="77777777" w:rsidR="00040A84" w:rsidRPr="00725BED" w:rsidRDefault="00040A84" w:rsidP="0087664E">
            <w:pPr>
              <w:pStyle w:val="Sangradetextonormal"/>
              <w:ind w:left="0" w:firstLine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40A84" w14:paraId="4662A2D4" w14:textId="77777777" w:rsidTr="0087664E">
        <w:trPr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5C82BBA4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6"/>
            <w:shd w:val="clear" w:color="auto" w:fill="auto"/>
            <w:vAlign w:val="center"/>
          </w:tcPr>
          <w:p w14:paraId="1E65681C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357B25F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40A84" w14:paraId="0093342F" w14:textId="77777777" w:rsidTr="0087664E">
        <w:trPr>
          <w:jc w:val="center"/>
        </w:trPr>
        <w:tc>
          <w:tcPr>
            <w:tcW w:w="3386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510D8152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0E270C9F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0B1BDD79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 w:val="restart"/>
            <w:shd w:val="clear" w:color="auto" w:fill="auto"/>
            <w:vAlign w:val="center"/>
          </w:tcPr>
          <w:p w14:paraId="470C16CA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5D32730" w14:textId="77777777" w:rsidR="00040A84" w:rsidRPr="006D2EF3" w:rsidRDefault="00040A84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D2EF3">
              <w:rPr>
                <w:rFonts w:asciiTheme="minorHAnsi" w:hAnsiTheme="minorHAnsi" w:cs="Arial"/>
                <w:sz w:val="14"/>
                <w:szCs w:val="14"/>
              </w:rPr>
              <w:t>(Indicar el número del documento)</w:t>
            </w:r>
          </w:p>
        </w:tc>
      </w:tr>
      <w:tr w:rsidR="00040A84" w14:paraId="20CB15A3" w14:textId="77777777" w:rsidTr="0087664E">
        <w:trPr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2A459716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4AC200AF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PASAPORTE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0FA108D0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2FDBDD71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14:paraId="0B700669" w14:textId="77777777" w:rsidTr="0087664E">
        <w:trPr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2A09E309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58579B6C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33F25F31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743AB649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14:paraId="09D8772C" w14:textId="77777777" w:rsidTr="00E31511">
        <w:trPr>
          <w:trHeight w:val="567"/>
          <w:jc w:val="center"/>
        </w:trPr>
        <w:tc>
          <w:tcPr>
            <w:tcW w:w="3386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63B28F3B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Autorizo ser notificado en la siguiente dirección de correo electrónico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42DC743" w14:textId="77777777" w:rsidR="00040A84" w:rsidRDefault="00040A84" w:rsidP="0087664E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SI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7B4246B4" w14:textId="77777777" w:rsidR="00040A84" w:rsidRDefault="00040A84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389F60C6" w14:textId="77777777" w:rsidR="00040A84" w:rsidRDefault="00040A84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5506FA9" w14:textId="77777777" w:rsidR="00040A84" w:rsidRPr="00725BED" w:rsidRDefault="00040A84" w:rsidP="0087664E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(Indicar el correo electrónico. Las </w:t>
            </w:r>
            <w:r w:rsidRPr="00725BED">
              <w:rPr>
                <w:rFonts w:asciiTheme="minorHAnsi" w:hAnsiTheme="minorHAnsi" w:cs="Arial"/>
                <w:sz w:val="14"/>
                <w:szCs w:val="14"/>
              </w:rPr>
              <w:t>comunicaciones se realizarán a dicha dirección electrónica</w:t>
            </w:r>
            <w:r>
              <w:rPr>
                <w:rFonts w:asciiTheme="minorHAnsi" w:hAnsiTheme="minorHAnsi" w:cs="Arial"/>
                <w:sz w:val="14"/>
                <w:szCs w:val="14"/>
              </w:rPr>
              <w:t>)</w:t>
            </w:r>
          </w:p>
        </w:tc>
      </w:tr>
      <w:tr w:rsidR="00040A84" w14:paraId="69275808" w14:textId="77777777" w:rsidTr="00E31511">
        <w:trPr>
          <w:trHeight w:val="277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50607F1E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0F97B37" w14:textId="77777777" w:rsidR="00040A84" w:rsidRDefault="00040A84" w:rsidP="0087664E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NO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1DF8B43D" w14:textId="77777777" w:rsidR="00040A84" w:rsidRDefault="00040A84" w:rsidP="0087664E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40A84" w14:paraId="4C857B6A" w14:textId="77777777" w:rsidTr="0087664E">
        <w:trPr>
          <w:trHeight w:val="425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25691CE0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representante legal donde manifiesta que la </w:t>
            </w:r>
            <w:r w:rsidR="00CC35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 la que representa no tiene vinculación con alguna Entidad Prestadora bajo el ámbito de competencia de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OSITRAN, ni con el Ministerio de Transportes y Comunicaciones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ni con 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el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OSITRAN; y que el candidato que representa a su 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 un miembro hábil de la misma y que ha sido designado como tal por los órganos co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mpetentes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</w:tr>
      <w:tr w:rsidR="00040A84" w14:paraId="7D57F371" w14:textId="77777777" w:rsidTr="0087664E">
        <w:trPr>
          <w:trHeight w:val="425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 w14:paraId="37DC7AA2" w14:textId="77777777" w:rsidR="00040A84" w:rsidRDefault="00040A84" w:rsidP="0087664E">
            <w:pPr>
              <w:ind w:right="74"/>
              <w:jc w:val="both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  <w:p w14:paraId="20596CA0" w14:textId="77777777" w:rsidR="00040A84" w:rsidRPr="00C21387" w:rsidRDefault="00040A84" w:rsidP="0087664E">
            <w:pPr>
              <w:ind w:left="447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C2138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Por medio de la presente, yo................................................................................... (Nombres y apellidos completos del representante legal) con documento legal de identificación................................. declaro bajo juramento que</w:t>
            </w:r>
            <w:r w:rsidRPr="00C2138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la 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entidad 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n a la que represento no tiene vinculación con alguna Entidad Prestadora bajo el ámbito de competencia del OSITRAN, ni con el Ministerio de Transportes y Comunicaciones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ni con el OSITRAN; y que el candidato que representa a nuestra 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es un miembro hábil de la misma y ha sido designado como tal por los órganos 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competentes de la 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</w:p>
          <w:p w14:paraId="21A8EC73" w14:textId="77777777" w:rsidR="00040A84" w:rsidRDefault="00040A84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883C5B3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224460A3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representante legal</w:t>
            </w:r>
          </w:p>
          <w:p w14:paraId="343C0350" w14:textId="77777777" w:rsidR="00040A84" w:rsidRPr="007A02DC" w:rsidRDefault="00040A84" w:rsidP="0087664E">
            <w:pPr>
              <w:ind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0D357E28" w14:textId="77777777" w:rsidTr="00E31511">
        <w:trPr>
          <w:trHeight w:val="425"/>
          <w:jc w:val="center"/>
        </w:trPr>
        <w:tc>
          <w:tcPr>
            <w:tcW w:w="8784" w:type="dxa"/>
            <w:gridSpan w:val="9"/>
            <w:tcBorders>
              <w:bottom w:val="nil"/>
            </w:tcBorders>
            <w:shd w:val="clear" w:color="auto" w:fill="2E74B5" w:themeFill="accent5" w:themeFillShade="BF"/>
            <w:vAlign w:val="center"/>
          </w:tcPr>
          <w:p w14:paraId="32233F05" w14:textId="77777777" w:rsidR="00040A84" w:rsidRPr="007A02DC" w:rsidRDefault="00040A84" w:rsidP="00040A84">
            <w:pPr>
              <w:pStyle w:val="Prrafodelista"/>
              <w:numPr>
                <w:ilvl w:val="0"/>
                <w:numId w:val="3"/>
              </w:numPr>
              <w:ind w:left="458" w:right="74" w:hanging="294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4DB9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DATOS DEL REPRESENTANTE DESIGNADO PARA EJERCER EL DERECHO A VOTO</w:t>
            </w:r>
          </w:p>
        </w:tc>
      </w:tr>
      <w:tr w:rsidR="00040A84" w:rsidRPr="00725BED" w14:paraId="1BB77F3D" w14:textId="77777777" w:rsidTr="00E31511">
        <w:trPr>
          <w:jc w:val="center"/>
        </w:trPr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835881E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3BA99" w14:textId="77777777" w:rsidR="00040A84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20A2EF0" w14:textId="77777777" w:rsidR="00040A84" w:rsidRPr="00725BED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40A84" w:rsidRPr="00725BED" w14:paraId="7385DE09" w14:textId="77777777" w:rsidTr="00E31511">
        <w:trPr>
          <w:jc w:val="center"/>
        </w:trPr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998F6AA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B7BE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A04C1A7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40A84" w:rsidRPr="00725BED" w14:paraId="77A5F080" w14:textId="77777777" w:rsidTr="00E31511">
        <w:trPr>
          <w:trHeight w:val="335"/>
          <w:jc w:val="center"/>
        </w:trPr>
        <w:tc>
          <w:tcPr>
            <w:tcW w:w="33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1A3EC36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9D804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0E9CB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40A84" w:rsidRPr="00725BED" w14:paraId="37D40D33" w14:textId="77777777" w:rsidTr="00E31511">
        <w:trPr>
          <w:jc w:val="center"/>
        </w:trPr>
        <w:tc>
          <w:tcPr>
            <w:tcW w:w="3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40863F3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F2816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PASAPORTE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1A06C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:rsidRPr="00725BED" w14:paraId="633786F1" w14:textId="77777777" w:rsidTr="00E31511">
        <w:trPr>
          <w:jc w:val="center"/>
        </w:trPr>
        <w:tc>
          <w:tcPr>
            <w:tcW w:w="3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D0B3FAF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6F478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D558B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14:paraId="21A241A5" w14:textId="77777777" w:rsidTr="00E31511">
        <w:trPr>
          <w:trHeight w:val="435"/>
          <w:jc w:val="center"/>
        </w:trPr>
        <w:tc>
          <w:tcPr>
            <w:tcW w:w="8784" w:type="dxa"/>
            <w:gridSpan w:val="9"/>
            <w:tcBorders>
              <w:top w:val="nil"/>
            </w:tcBorders>
            <w:shd w:val="clear" w:color="auto" w:fill="2E74B5" w:themeFill="accent5" w:themeFillShade="BF"/>
            <w:vAlign w:val="center"/>
          </w:tcPr>
          <w:p w14:paraId="6440B666" w14:textId="77777777" w:rsidR="00040A84" w:rsidRPr="007A02DC" w:rsidRDefault="00040A84" w:rsidP="00040A84">
            <w:pPr>
              <w:pStyle w:val="Prrafodelista"/>
              <w:numPr>
                <w:ilvl w:val="0"/>
                <w:numId w:val="3"/>
              </w:numPr>
              <w:ind w:left="458" w:right="74" w:hanging="294"/>
              <w:rPr>
                <w:rFonts w:ascii="Corbel" w:hAnsi="Corbel" w:cs="Arial"/>
                <w:b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DATOS DEL CANDIDATO AL CARGO DE MIEMBRO DEL CONSEJO DE USUARIOS</w:t>
            </w:r>
          </w:p>
        </w:tc>
      </w:tr>
      <w:tr w:rsidR="00040A84" w:rsidRPr="00725BED" w14:paraId="274FD659" w14:textId="77777777" w:rsidTr="0087664E">
        <w:trPr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68BD2191" w14:textId="77777777" w:rsidR="00040A84" w:rsidRPr="00C21387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6"/>
            <w:shd w:val="clear" w:color="auto" w:fill="auto"/>
            <w:vAlign w:val="center"/>
          </w:tcPr>
          <w:p w14:paraId="3ABDB495" w14:textId="77777777" w:rsidR="00040A84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1AC58A1A" w14:textId="77777777" w:rsidR="00040A84" w:rsidRPr="00725BED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40A84" w:rsidRPr="00725BED" w14:paraId="6EC2C1D2" w14:textId="77777777" w:rsidTr="0087664E">
        <w:trPr>
          <w:jc w:val="center"/>
        </w:trPr>
        <w:tc>
          <w:tcPr>
            <w:tcW w:w="3386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3CDED213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4B2DF027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3C62EC6C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 w:val="restart"/>
            <w:shd w:val="clear" w:color="auto" w:fill="auto"/>
            <w:vAlign w:val="center"/>
          </w:tcPr>
          <w:p w14:paraId="3A14C66C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A0CF93F" w14:textId="77777777" w:rsidR="00040A84" w:rsidRPr="00725BED" w:rsidRDefault="00040A84" w:rsidP="0087664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725BED">
              <w:rPr>
                <w:rFonts w:asciiTheme="minorHAnsi" w:hAnsiTheme="minorHAnsi" w:cs="Arial"/>
                <w:b/>
                <w:sz w:val="14"/>
                <w:szCs w:val="14"/>
              </w:rPr>
              <w:t>(Indicar el número del documento)</w:t>
            </w:r>
          </w:p>
        </w:tc>
      </w:tr>
      <w:tr w:rsidR="00040A84" w:rsidRPr="00725BED" w14:paraId="68A7FDFC" w14:textId="77777777" w:rsidTr="0087664E">
        <w:trPr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4092909F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51C2FD00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PASAPORTE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4070CFA7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42DB0DAA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:rsidRPr="00725BED" w14:paraId="6D4BE3C3" w14:textId="77777777" w:rsidTr="0087664E">
        <w:trPr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0FC7947A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7697BD52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3646EB0D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59B419BA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14:paraId="6A6D754F" w14:textId="77777777" w:rsidTr="0087664E">
        <w:trPr>
          <w:trHeight w:val="156"/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136D9EF6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5398" w:type="dxa"/>
            <w:gridSpan w:val="6"/>
            <w:vAlign w:val="center"/>
          </w:tcPr>
          <w:p w14:paraId="6F78053A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41C417AC" w14:textId="77777777" w:rsidTr="0087664E">
        <w:trPr>
          <w:trHeight w:val="276"/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043A3FA1" w14:textId="77777777" w:rsidR="00040A84" w:rsidRPr="008901D9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398" w:type="dxa"/>
            <w:gridSpan w:val="6"/>
            <w:vAlign w:val="center"/>
          </w:tcPr>
          <w:p w14:paraId="49A7B47E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64824C2C" w14:textId="77777777" w:rsidTr="0087664E">
        <w:trPr>
          <w:trHeight w:val="675"/>
          <w:jc w:val="center"/>
        </w:trPr>
        <w:tc>
          <w:tcPr>
            <w:tcW w:w="4710" w:type="dxa"/>
            <w:gridSpan w:val="5"/>
            <w:shd w:val="clear" w:color="auto" w:fill="DEEAF6" w:themeFill="accent5" w:themeFillTint="33"/>
            <w:vAlign w:val="center"/>
          </w:tcPr>
          <w:p w14:paraId="1ACCE96B" w14:textId="77777777" w:rsidR="00040A84" w:rsidRPr="00EA0A54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Tipo de relación o vínculo con la 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; o, cargo en la 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que lo inscribe</w:t>
            </w:r>
          </w:p>
        </w:tc>
        <w:tc>
          <w:tcPr>
            <w:tcW w:w="4074" w:type="dxa"/>
            <w:gridSpan w:val="4"/>
            <w:vAlign w:val="center"/>
          </w:tcPr>
          <w:p w14:paraId="42236FBC" w14:textId="77777777" w:rsidR="00040A84" w:rsidRPr="00EA0A54" w:rsidRDefault="00040A84" w:rsidP="0087664E">
            <w:pPr>
              <w:spacing w:after="160" w:line="259" w:lineRule="auto"/>
              <w:ind w:left="3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23CA9E70" w14:textId="77777777" w:rsidTr="0087664E">
        <w:trPr>
          <w:trHeight w:val="402"/>
          <w:jc w:val="center"/>
        </w:trPr>
        <w:tc>
          <w:tcPr>
            <w:tcW w:w="3386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75B11BC2" w14:textId="77777777" w:rsidR="00040A84" w:rsidRPr="006F30DB" w:rsidRDefault="00040A84" w:rsidP="00040A8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447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Nivel de educación obtenido</w:t>
            </w:r>
            <w:r w:rsidR="00E31511"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(marcar con una X)</w:t>
            </w:r>
          </w:p>
        </w:tc>
        <w:tc>
          <w:tcPr>
            <w:tcW w:w="2597" w:type="dxa"/>
            <w:gridSpan w:val="4"/>
            <w:vAlign w:val="center"/>
          </w:tcPr>
          <w:p w14:paraId="2682D145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Universitaria/Técnica</w:t>
            </w:r>
          </w:p>
        </w:tc>
        <w:tc>
          <w:tcPr>
            <w:tcW w:w="2801" w:type="dxa"/>
            <w:gridSpan w:val="2"/>
            <w:vAlign w:val="center"/>
          </w:tcPr>
          <w:p w14:paraId="03A31E36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629E107C" w14:textId="77777777" w:rsidTr="0087664E">
        <w:trPr>
          <w:trHeight w:val="95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2F2CF798" w14:textId="77777777" w:rsidR="00040A84" w:rsidRPr="006F30DB" w:rsidRDefault="00040A84" w:rsidP="00040A8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vAlign w:val="center"/>
          </w:tcPr>
          <w:p w14:paraId="6B2351F1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Maestría</w:t>
            </w:r>
          </w:p>
        </w:tc>
        <w:tc>
          <w:tcPr>
            <w:tcW w:w="2801" w:type="dxa"/>
            <w:gridSpan w:val="2"/>
            <w:vAlign w:val="center"/>
          </w:tcPr>
          <w:p w14:paraId="450B6E94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438DB83A" w14:textId="77777777" w:rsidTr="0087664E">
        <w:trPr>
          <w:trHeight w:val="100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64EB5463" w14:textId="77777777" w:rsidR="00040A84" w:rsidRPr="006F30DB" w:rsidRDefault="00040A84" w:rsidP="00040A8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vAlign w:val="center"/>
          </w:tcPr>
          <w:p w14:paraId="33115705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2801" w:type="dxa"/>
            <w:gridSpan w:val="2"/>
            <w:vAlign w:val="center"/>
          </w:tcPr>
          <w:p w14:paraId="3B443ABA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361708BE" w14:textId="77777777" w:rsidTr="0087664E">
        <w:trPr>
          <w:trHeight w:val="311"/>
          <w:jc w:val="center"/>
        </w:trPr>
        <w:tc>
          <w:tcPr>
            <w:tcW w:w="8784" w:type="dxa"/>
            <w:gridSpan w:val="9"/>
            <w:vAlign w:val="center"/>
          </w:tcPr>
          <w:p w14:paraId="2EE16DED" w14:textId="77777777" w:rsidR="00040A84" w:rsidRPr="006F30DB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(Indicar </w:t>
            </w:r>
            <w:r w:rsidR="00E31511"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 carrera y </w:t>
            </w:r>
            <w:r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el nombre del Centro de Estudios)</w:t>
            </w:r>
          </w:p>
          <w:p w14:paraId="1942E34F" w14:textId="77777777" w:rsidR="00040A84" w:rsidRPr="006F30DB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040A84" w14:paraId="0D1D792B" w14:textId="77777777" w:rsidTr="0087664E">
        <w:trPr>
          <w:trHeight w:val="311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2CB73FF6" w14:textId="77777777" w:rsidR="00040A84" w:rsidRPr="007A02DC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20. DECLARACIONES JURADAS DEL CANDIDATO AL CARGO DE MIEMBRO DEL CONSEJO DE USUARIOS</w:t>
            </w:r>
          </w:p>
        </w:tc>
      </w:tr>
      <w:tr w:rsidR="00040A84" w14:paraId="28630439" w14:textId="77777777" w:rsidTr="0087664E">
        <w:trPr>
          <w:trHeight w:val="311"/>
          <w:jc w:val="center"/>
        </w:trPr>
        <w:tc>
          <w:tcPr>
            <w:tcW w:w="8784" w:type="dxa"/>
            <w:gridSpan w:val="9"/>
            <w:vAlign w:val="center"/>
          </w:tcPr>
          <w:p w14:paraId="3EBE0DF5" w14:textId="77777777" w:rsidR="00040A84" w:rsidRPr="007A02DC" w:rsidRDefault="00040A84" w:rsidP="00040A84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mediante la cual manifiesta que conoce los alcances de la normativa que rige el proceso electoral y que no tiene vinculación con alguna Entidad Prestadora bajo el ámbito de competencia de OSITRAN, ni con el Ministerio de Transportes y Comunicaciones ni con OSITRAN; y que tiene nivel de Educación Superior.</w:t>
            </w:r>
          </w:p>
          <w:p w14:paraId="1C2A57B5" w14:textId="77777777" w:rsidR="00040A84" w:rsidRPr="008901D9" w:rsidRDefault="00040A84" w:rsidP="0087664E">
            <w:pPr>
              <w:pStyle w:val="Prrafodelista"/>
              <w:ind w:left="49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F737D38" w14:textId="77777777" w:rsidR="00040A84" w:rsidRPr="008901D9" w:rsidRDefault="00040A84" w:rsidP="0087664E">
            <w:pPr>
              <w:pStyle w:val="Prrafodelista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Por medio de la presente, yo................................................................................... (Nombre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 y apellidos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completo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del candidato) con documento legal de identificación................................. declaro bajo juramento que</w:t>
            </w:r>
            <w:r w:rsidRPr="008901D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conozco los alcances de la normativa que rige el proceso electoral y que no tengo vinculación con alguna Entidad Prestadora bajo el ámbito de competencia de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ni con el Ministerio de Transportes y Comunicaciones ni con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el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OSITRAN; y que cuento con nivel de Educación Superior.</w:t>
            </w:r>
          </w:p>
          <w:p w14:paraId="2C97853E" w14:textId="77777777" w:rsidR="00040A84" w:rsidRPr="008901D9" w:rsidRDefault="00040A84" w:rsidP="0087664E">
            <w:pPr>
              <w:pStyle w:val="Prrafodelista"/>
              <w:ind w:left="494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14:paraId="4BDF6255" w14:textId="77777777" w:rsidR="00040A84" w:rsidRDefault="00040A84" w:rsidP="0087664E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53CC234E" w14:textId="77777777" w:rsidR="00040A84" w:rsidRPr="008901D9" w:rsidRDefault="00040A84" w:rsidP="0087664E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59734BAA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372A9AEA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885DAE5" w14:textId="77777777" w:rsidR="00040A84" w:rsidRPr="007A02DC" w:rsidRDefault="00040A84" w:rsidP="00040A84">
            <w:pPr>
              <w:pStyle w:val="Prrafodelista"/>
              <w:numPr>
                <w:ilvl w:val="0"/>
                <w:numId w:val="4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donde manifiesta que no ha sido condenado por comisión de delitos dolosos con sentencia firme:</w:t>
            </w:r>
          </w:p>
          <w:p w14:paraId="422B85DE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ABB6719" w14:textId="77777777" w:rsidR="00040A84" w:rsidRPr="008901D9" w:rsidRDefault="00040A84" w:rsidP="0087664E">
            <w:pPr>
              <w:pStyle w:val="Sangradetextonormal"/>
              <w:ind w:left="458" w:right="24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yo.............................................................................................. (</w:t>
            </w:r>
            <w:proofErr w:type="gramStart"/>
            <w:r w:rsidRPr="008901D9">
              <w:rPr>
                <w:rFonts w:asciiTheme="minorHAnsi" w:hAnsiTheme="minorHAnsi"/>
                <w:i/>
                <w:iCs/>
                <w:sz w:val="20"/>
              </w:rPr>
              <w:t>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 y</w:t>
            </w:r>
            <w:proofErr w:type="gramEnd"/>
            <w:r>
              <w:rPr>
                <w:rFonts w:asciiTheme="minorHAnsi" w:hAnsiTheme="minorHAnsi"/>
                <w:i/>
                <w:iCs/>
                <w:sz w:val="20"/>
              </w:rPr>
              <w:t xml:space="preserve">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identificación................................. declaro bajo juramento que no he sido condenado por la comisión de algún delito doloso con sentencia firme. </w:t>
            </w:r>
          </w:p>
          <w:p w14:paraId="226EEE92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4C30B44" w14:textId="77777777" w:rsidR="00040A84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993FA56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5CF7656B" w14:textId="77777777" w:rsidR="00040A84" w:rsidRPr="008901D9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Firma del candidato</w:t>
            </w:r>
          </w:p>
          <w:p w14:paraId="19FAB235" w14:textId="77777777" w:rsidR="00040A84" w:rsidRPr="008901D9" w:rsidRDefault="00040A84" w:rsidP="0087664E">
            <w:pPr>
              <w:ind w:left="72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1936A27" w14:textId="77777777" w:rsidR="00E31511" w:rsidRPr="006F30DB" w:rsidRDefault="00E31511" w:rsidP="00E31511">
            <w:pPr>
              <w:pStyle w:val="Prrafodelista"/>
              <w:numPr>
                <w:ilvl w:val="0"/>
                <w:numId w:val="4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donde manifiesta que cuenta con nivel de Educación Superior</w:t>
            </w:r>
            <w:r w:rsidR="00AE5344"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y domicilia dentro de la región o localidad</w:t>
            </w:r>
            <w:r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  <w:p w14:paraId="4F5C3E46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0CDD0AF" w14:textId="77777777" w:rsidR="00E31511" w:rsidRPr="006F30DB" w:rsidRDefault="00E31511" w:rsidP="00E31511">
            <w:pPr>
              <w:pStyle w:val="Sangradetextonormal"/>
              <w:ind w:left="458" w:right="24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6F30DB">
              <w:rPr>
                <w:rFonts w:asciiTheme="minorHAnsi" w:hAnsiTheme="minorHAnsi"/>
                <w:i/>
                <w:iCs/>
                <w:sz w:val="20"/>
              </w:rPr>
              <w:t>Por medio de la presente, yo</w:t>
            </w:r>
            <w:r w:rsidR="00AE5344" w:rsidRPr="006F30DB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Pr="006F30DB">
              <w:rPr>
                <w:rFonts w:asciiTheme="minorHAnsi" w:hAnsiTheme="minorHAnsi"/>
                <w:i/>
                <w:iCs/>
                <w:sz w:val="20"/>
              </w:rPr>
              <w:t>(Nombres y apellidos completos del candidato) con documento legal de identificación</w:t>
            </w:r>
            <w:r w:rsidR="00AE5344" w:rsidRPr="006F30DB">
              <w:rPr>
                <w:rFonts w:asciiTheme="minorHAnsi" w:hAnsiTheme="minorHAnsi"/>
                <w:i/>
                <w:iCs/>
                <w:sz w:val="20"/>
              </w:rPr>
              <w:t xml:space="preserve"> y domicilio en</w:t>
            </w:r>
            <w:r w:rsidRPr="006F30DB">
              <w:rPr>
                <w:rFonts w:asciiTheme="minorHAnsi" w:hAnsiTheme="minorHAnsi"/>
                <w:i/>
                <w:iCs/>
                <w:sz w:val="20"/>
              </w:rPr>
              <w:t xml:space="preserve">................................. declaro bajo juramento que cuento con el nivel de Educación Superior requerido por </w:t>
            </w:r>
            <w:r w:rsidRPr="006F30DB">
              <w:rPr>
                <w:rFonts w:asciiTheme="minorHAnsi" w:hAnsiTheme="minorHAnsi"/>
                <w:bCs/>
                <w:i/>
                <w:sz w:val="20"/>
              </w:rPr>
              <w:t xml:space="preserve">el Reglamento de Funcionamiento de Consejos de Usuarios del OSITRAN y Anexo Único aprobado por Resolución de Consejo Directivo </w:t>
            </w:r>
            <w:proofErr w:type="spellStart"/>
            <w:r w:rsidRPr="006F30DB">
              <w:rPr>
                <w:rFonts w:asciiTheme="minorHAnsi" w:hAnsiTheme="minorHAnsi"/>
                <w:bCs/>
                <w:i/>
                <w:sz w:val="20"/>
              </w:rPr>
              <w:t>N°</w:t>
            </w:r>
            <w:proofErr w:type="spellEnd"/>
            <w:r w:rsidRPr="006F30DB">
              <w:rPr>
                <w:rFonts w:asciiTheme="minorHAnsi" w:hAnsiTheme="minorHAnsi"/>
                <w:bCs/>
                <w:i/>
                <w:sz w:val="20"/>
              </w:rPr>
              <w:t xml:space="preserve"> 022-2016-CD-OSITRAN.</w:t>
            </w:r>
          </w:p>
          <w:p w14:paraId="12CB8778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518BB6C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40DAD3E2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5FF610A" w14:textId="77777777" w:rsidR="00E31511" w:rsidRPr="008901D9" w:rsidRDefault="00E31511" w:rsidP="00E31511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Firma del candidato</w:t>
            </w:r>
          </w:p>
          <w:p w14:paraId="513A919A" w14:textId="77777777" w:rsidR="00E31511" w:rsidRDefault="00E31511" w:rsidP="00E31511">
            <w:pPr>
              <w:pStyle w:val="Prrafodelista"/>
              <w:ind w:left="458" w:right="1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EF09A09" w14:textId="77777777" w:rsidR="00040A84" w:rsidRPr="008901D9" w:rsidRDefault="00040A84" w:rsidP="00040A84">
            <w:pPr>
              <w:pStyle w:val="Prrafodelista"/>
              <w:numPr>
                <w:ilvl w:val="0"/>
                <w:numId w:val="4"/>
              </w:numPr>
              <w:ind w:left="458" w:right="120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candidato donde manifiesta que conoce los alcances de la Ley </w:t>
            </w:r>
            <w:proofErr w:type="spellStart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27332, su Reglamento aprobado por Decreto Supremo </w:t>
            </w:r>
            <w:proofErr w:type="spellStart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042-2005-PCM y sus modificatorias, así como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el Reglamento General del OSITRAN aprobado por Decreto Supremo </w:t>
            </w:r>
            <w:proofErr w:type="spellStart"/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044-2006-PCM y sus modificatorias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; y, el Reglamento de Funcionamiento de Consejos de Usuarios de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OSITRAN y Anexo Único, aprobado por Resolución de Consejo Directivo </w:t>
            </w:r>
            <w:proofErr w:type="spellStart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022-2016-CD-OSITRAN. Asimismo, que conoce que el ejercicio del cargo es ad honorem.</w:t>
            </w:r>
          </w:p>
          <w:p w14:paraId="7F5223FB" w14:textId="77777777" w:rsidR="00040A84" w:rsidRPr="008901D9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D3B56C9" w14:textId="77777777" w:rsidR="00040A84" w:rsidRPr="008901D9" w:rsidRDefault="00040A84" w:rsidP="0087664E">
            <w:pPr>
              <w:pStyle w:val="Sangradetextonormal"/>
              <w:ind w:left="458" w:right="12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 (Nombre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y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 ................................. declaro bajo juramento que conozco los alcances de </w:t>
            </w:r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 xml:space="preserve">la Ley </w:t>
            </w:r>
            <w:proofErr w:type="spellStart"/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 xml:space="preserve"> 27332, 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su Reglamento aprobado por Decreto Supremo </w:t>
            </w:r>
            <w:proofErr w:type="spellStart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042-2005-PCM y sus modificatorias, </w:t>
            </w:r>
            <w:r w:rsidRPr="008901D9">
              <w:rPr>
                <w:rFonts w:asciiTheme="minorHAnsi" w:hAnsiTheme="minorHAnsi"/>
                <w:i/>
                <w:sz w:val="20"/>
              </w:rPr>
              <w:t>el Reglamento General de</w:t>
            </w:r>
            <w:r>
              <w:rPr>
                <w:rFonts w:asciiTheme="minorHAnsi" w:hAnsiTheme="minorHAnsi"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sz w:val="20"/>
              </w:rPr>
              <w:t xml:space="preserve"> OSITRAN aprobado por Decreto Supremo </w:t>
            </w:r>
            <w:proofErr w:type="spellStart"/>
            <w:r w:rsidRPr="008901D9">
              <w:rPr>
                <w:rFonts w:asciiTheme="minorHAnsi" w:hAnsiTheme="minorHAnsi"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i/>
                <w:sz w:val="20"/>
              </w:rPr>
              <w:t xml:space="preserve"> 044-2006-PCM y sus modificatorias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y el Reglamento de Funcionamiento de Consejos de Usuarios de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OSITRAN y Anexo Único aprobado por Resolución de Consejo Directivo </w:t>
            </w:r>
            <w:proofErr w:type="spellStart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022-2016-CD-OSITRAN,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aplicable al presente proceso electoral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. </w:t>
            </w:r>
          </w:p>
          <w:p w14:paraId="387D2793" w14:textId="77777777" w:rsidR="00040A84" w:rsidRPr="008901D9" w:rsidRDefault="00040A84" w:rsidP="0087664E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</w:p>
          <w:p w14:paraId="346401FA" w14:textId="77777777" w:rsidR="00040A84" w:rsidRPr="008901D9" w:rsidRDefault="00040A84" w:rsidP="0087664E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Asimismo, declaro que conozco que el ejercicio del cargo es ad honorem y su ejercicio no genera la obligación a</w:t>
            </w:r>
            <w:r>
              <w:rPr>
                <w:rFonts w:asciiTheme="minorHAnsi" w:hAnsiTheme="minorHAnsi"/>
                <w:i/>
                <w:iCs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OSITRAN de pago de honorarios, dietas o retribución alguna. </w:t>
            </w:r>
          </w:p>
          <w:p w14:paraId="7BACA9E9" w14:textId="77777777" w:rsidR="00040A84" w:rsidRPr="008901D9" w:rsidRDefault="00040A84" w:rsidP="0087664E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29FF4489" w14:textId="77777777" w:rsidR="00040A84" w:rsidRDefault="00040A84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0F4FD08" w14:textId="77777777" w:rsidR="00040A84" w:rsidRPr="008901D9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119BFDC4" w14:textId="77777777" w:rsidR="00040A84" w:rsidRPr="001549A8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0521CD31" w14:textId="77777777" w:rsidTr="0087664E">
        <w:trPr>
          <w:trHeight w:val="311"/>
          <w:jc w:val="center"/>
        </w:trPr>
        <w:tc>
          <w:tcPr>
            <w:tcW w:w="8784" w:type="dxa"/>
            <w:gridSpan w:val="9"/>
            <w:shd w:val="clear" w:color="auto" w:fill="2E74B5" w:themeFill="accent5" w:themeFillShade="BF"/>
            <w:vAlign w:val="center"/>
          </w:tcPr>
          <w:p w14:paraId="79A5C523" w14:textId="77777777" w:rsidR="00DE4A36" w:rsidRPr="00DE4A36" w:rsidRDefault="00040A84" w:rsidP="00040A84">
            <w:pPr>
              <w:pStyle w:val="Prrafodelista"/>
              <w:numPr>
                <w:ilvl w:val="0"/>
                <w:numId w:val="3"/>
              </w:numPr>
              <w:ind w:left="458" w:right="74" w:hanging="29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DOCUMENTOS QUE PRESENTA LA </w:t>
            </w:r>
            <w:r w:rsidR="009D2791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ENTIDAD</w:t>
            </w:r>
            <w:r w:rsidR="00DE4A36" w:rsidRPr="00DE4A36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6788C606" w14:textId="77777777" w:rsidR="00040A84" w:rsidRPr="007A02DC" w:rsidRDefault="00DE4A36" w:rsidP="00DE4A36">
            <w:pPr>
              <w:pStyle w:val="Prrafodelista"/>
              <w:ind w:left="458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E4A36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(Marcar con X los documentos que se adjuntan a la ficha de inscripción)</w:t>
            </w:r>
          </w:p>
        </w:tc>
      </w:tr>
      <w:tr w:rsidR="00040A84" w14:paraId="45EADE20" w14:textId="77777777" w:rsidTr="0087664E">
        <w:trPr>
          <w:trHeight w:val="561"/>
          <w:jc w:val="center"/>
        </w:trPr>
        <w:tc>
          <w:tcPr>
            <w:tcW w:w="421" w:type="dxa"/>
            <w:vAlign w:val="center"/>
          </w:tcPr>
          <w:p w14:paraId="7CC991AF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5BE6F250" w14:textId="77777777" w:rsidR="00040A84" w:rsidRPr="00FD4DB9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 la Partida Registral que acredite la inscripción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 en los Registros Públicos de la región a la que pertenece o copia de la Ley de su creación.</w:t>
            </w:r>
          </w:p>
        </w:tc>
      </w:tr>
      <w:tr w:rsidR="00040A84" w14:paraId="731EA730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5E583D27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7A2EDE9A" w14:textId="77777777" w:rsidR="00040A84" w:rsidRPr="00FD4DB9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del Estatuto Social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040A84" w14:paraId="66AAFEC4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7A00D658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0D2BDC31" w14:textId="77777777" w:rsidR="00040A84" w:rsidRPr="00FD4DB9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del documento legal de identificación del representante legal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 y del Candidato (opcional)</w:t>
            </w:r>
            <w:r w:rsidR="00D30C5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040A84" w14:paraId="5607DC43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48FCA388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1F1A7BB0" w14:textId="77777777" w:rsidR="00040A84" w:rsidRPr="00FD4DB9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Las Declaraciones Juradas correspondientes debidamente firmadas.</w:t>
            </w:r>
          </w:p>
        </w:tc>
      </w:tr>
      <w:tr w:rsidR="00040A84" w14:paraId="3B6CEDA0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0699E191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586F2861" w14:textId="77777777" w:rsidR="00040A84" w:rsidRPr="00FD4DB9" w:rsidRDefault="00040A84" w:rsidP="0087664E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Otros documentos …………………………………………………………………………</w:t>
            </w:r>
            <w:proofErr w:type="gramStart"/>
            <w:r w:rsidRPr="00FD4DB9">
              <w:rPr>
                <w:rFonts w:asciiTheme="minorHAnsi" w:hAnsiTheme="minorHAnsi" w:cs="Arial"/>
                <w:sz w:val="20"/>
                <w:szCs w:val="20"/>
              </w:rPr>
              <w:t>…….</w:t>
            </w:r>
            <w:proofErr w:type="gramEnd"/>
            <w:r w:rsidRPr="00FD4DB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</w:tbl>
    <w:p w14:paraId="5CE4EB8A" w14:textId="77777777" w:rsidR="00040A84" w:rsidRDefault="00040A84" w:rsidP="00040A84">
      <w:pPr>
        <w:ind w:right="74"/>
        <w:rPr>
          <w:rFonts w:asciiTheme="minorHAnsi" w:hAnsiTheme="minorHAnsi" w:cs="Arial"/>
          <w:b/>
          <w:bCs/>
          <w:sz w:val="20"/>
          <w:szCs w:val="20"/>
        </w:rPr>
      </w:pPr>
    </w:p>
    <w:p w14:paraId="552CF3DC" w14:textId="77777777" w:rsidR="00040A84" w:rsidRPr="007A02DC" w:rsidRDefault="00040A84" w:rsidP="00040A84">
      <w:pPr>
        <w:ind w:right="74"/>
        <w:rPr>
          <w:rFonts w:asciiTheme="minorHAnsi" w:hAnsiTheme="minorHAnsi" w:cs="Arial"/>
          <w:b/>
          <w:bCs/>
          <w:sz w:val="20"/>
          <w:szCs w:val="20"/>
        </w:rPr>
      </w:pPr>
      <w:r w:rsidRPr="007A02DC">
        <w:rPr>
          <w:rFonts w:asciiTheme="minorHAnsi" w:hAnsiTheme="minorHAnsi" w:cs="Arial"/>
          <w:b/>
          <w:bCs/>
          <w:sz w:val="20"/>
          <w:szCs w:val="20"/>
        </w:rPr>
        <w:t xml:space="preserve">Fecha y firma de la presente Ficha </w:t>
      </w:r>
    </w:p>
    <w:p w14:paraId="389419E3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24B1E093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Suscrito en la ciudad de</w:t>
      </w:r>
      <w:r>
        <w:rPr>
          <w:rFonts w:asciiTheme="minorHAnsi" w:hAnsiTheme="minorHAnsi" w:cs="Arial"/>
          <w:sz w:val="20"/>
          <w:szCs w:val="20"/>
        </w:rPr>
        <w:t xml:space="preserve"> Piura</w:t>
      </w:r>
      <w:r w:rsidRPr="008901D9">
        <w:rPr>
          <w:rFonts w:asciiTheme="minorHAnsi" w:hAnsiTheme="minorHAnsi" w:cs="Arial"/>
          <w:sz w:val="20"/>
          <w:szCs w:val="20"/>
        </w:rPr>
        <w:t xml:space="preserve">, el </w:t>
      </w:r>
      <w:r>
        <w:rPr>
          <w:rFonts w:asciiTheme="minorHAnsi" w:hAnsiTheme="minorHAnsi" w:cs="Arial"/>
          <w:sz w:val="20"/>
          <w:szCs w:val="20"/>
        </w:rPr>
        <w:t xml:space="preserve">       </w:t>
      </w:r>
      <w:r w:rsidRPr="008901D9">
        <w:rPr>
          <w:rFonts w:asciiTheme="minorHAnsi" w:hAnsiTheme="minorHAnsi" w:cs="Arial"/>
          <w:sz w:val="20"/>
          <w:szCs w:val="20"/>
        </w:rPr>
        <w:t xml:space="preserve"> de </w:t>
      </w:r>
      <w:r>
        <w:rPr>
          <w:rFonts w:asciiTheme="minorHAnsi" w:hAnsiTheme="minorHAnsi" w:cs="Arial"/>
          <w:sz w:val="20"/>
          <w:szCs w:val="20"/>
        </w:rPr>
        <w:t xml:space="preserve">                        </w:t>
      </w:r>
      <w:r w:rsidRPr="008901D9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8901D9">
        <w:rPr>
          <w:rFonts w:asciiTheme="minorHAnsi" w:hAnsiTheme="minorHAnsi" w:cs="Arial"/>
          <w:sz w:val="20"/>
          <w:szCs w:val="20"/>
        </w:rPr>
        <w:t>de</w:t>
      </w:r>
      <w:proofErr w:type="spellEnd"/>
      <w:r w:rsidRPr="008901D9">
        <w:rPr>
          <w:rFonts w:asciiTheme="minorHAnsi" w:hAnsiTheme="minorHAnsi" w:cs="Arial"/>
          <w:sz w:val="20"/>
          <w:szCs w:val="20"/>
        </w:rPr>
        <w:t xml:space="preserve"> 2019.      </w:t>
      </w:r>
    </w:p>
    <w:p w14:paraId="57012957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629BC273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  </w:t>
      </w:r>
    </w:p>
    <w:p w14:paraId="0C7F996F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162E0122" w14:textId="77777777" w:rsidR="00040A84" w:rsidRPr="008901D9" w:rsidRDefault="00040A84" w:rsidP="00040A84">
      <w:pPr>
        <w:ind w:left="72" w:right="74"/>
        <w:jc w:val="both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>....................................................</w:t>
      </w:r>
    </w:p>
    <w:p w14:paraId="7DEE259A" w14:textId="77777777" w:rsidR="00040A84" w:rsidRPr="00FC2969" w:rsidRDefault="00040A84" w:rsidP="00040A84">
      <w:pPr>
        <w:ind w:left="72"/>
        <w:rPr>
          <w:rFonts w:ascii="Corbel" w:hAnsi="Corbel" w:cs="Arial"/>
          <w:sz w:val="20"/>
          <w:szCs w:val="20"/>
        </w:rPr>
      </w:pPr>
      <w:r w:rsidRPr="008901D9">
        <w:rPr>
          <w:rFonts w:asciiTheme="minorHAnsi" w:hAnsiTheme="minorHAnsi"/>
          <w:sz w:val="20"/>
          <w:szCs w:val="20"/>
        </w:rPr>
        <w:t>Firma del representante legal</w:t>
      </w:r>
      <w:r>
        <w:rPr>
          <w:rStyle w:val="Refdenotaalpie"/>
          <w:rFonts w:asciiTheme="minorHAnsi" w:hAnsiTheme="minorHAnsi"/>
          <w:sz w:val="20"/>
          <w:szCs w:val="20"/>
        </w:rPr>
        <w:footnoteReference w:id="1"/>
      </w:r>
    </w:p>
    <w:p w14:paraId="34258440" w14:textId="77777777" w:rsidR="003468C4" w:rsidRDefault="003468C4"/>
    <w:sectPr w:rsidR="003468C4">
      <w:pgSz w:w="11906" w:h="16838"/>
      <w:pgMar w:top="1438" w:right="1701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2549B" w14:textId="77777777" w:rsidR="00843799" w:rsidRDefault="00843799" w:rsidP="00040A84">
      <w:r>
        <w:separator/>
      </w:r>
    </w:p>
  </w:endnote>
  <w:endnote w:type="continuationSeparator" w:id="0">
    <w:p w14:paraId="7517C192" w14:textId="77777777" w:rsidR="00843799" w:rsidRDefault="00843799" w:rsidP="0004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Correspondence">
    <w:altName w:val="Century Gothic"/>
    <w:charset w:val="00"/>
    <w:family w:val="swiss"/>
    <w:pitch w:val="variable"/>
    <w:sig w:usb0="800000AF" w:usb1="10002048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037A3" w14:textId="77777777" w:rsidR="00843799" w:rsidRDefault="00843799" w:rsidP="00040A84">
      <w:r>
        <w:separator/>
      </w:r>
    </w:p>
  </w:footnote>
  <w:footnote w:type="continuationSeparator" w:id="0">
    <w:p w14:paraId="5F0F642F" w14:textId="77777777" w:rsidR="00843799" w:rsidRDefault="00843799" w:rsidP="00040A84">
      <w:r>
        <w:continuationSeparator/>
      </w:r>
    </w:p>
  </w:footnote>
  <w:footnote w:id="1">
    <w:p w14:paraId="1E4F561B" w14:textId="77777777" w:rsidR="00040A84" w:rsidRPr="00F13AE1" w:rsidRDefault="00040A84" w:rsidP="00040A84">
      <w:pPr>
        <w:ind w:left="426" w:hanging="354"/>
        <w:jc w:val="both"/>
        <w:rPr>
          <w:rFonts w:asciiTheme="minorHAnsi" w:hAnsiTheme="minorHAnsi"/>
          <w:lang w:val="es-ES"/>
        </w:rPr>
      </w:pPr>
      <w:r w:rsidRPr="00F13AE1">
        <w:rPr>
          <w:rStyle w:val="Refdenotaalpie"/>
          <w:rFonts w:asciiTheme="minorHAnsi" w:hAnsiTheme="minorHAnsi" w:cs="Arial"/>
          <w:sz w:val="18"/>
          <w:szCs w:val="16"/>
        </w:rPr>
        <w:footnoteRef/>
      </w:r>
      <w:r w:rsidRPr="00F13AE1"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sz w:val="18"/>
          <w:szCs w:val="16"/>
        </w:rPr>
        <w:tab/>
      </w:r>
      <w:r w:rsidRPr="00F13AE1">
        <w:rPr>
          <w:rFonts w:asciiTheme="minorHAnsi" w:hAnsiTheme="minorHAnsi" w:cs="Arial"/>
          <w:sz w:val="18"/>
          <w:szCs w:val="16"/>
        </w:rPr>
        <w:t>(Quien declara bajo juramento actuar en representación de la entidad participante, conforme a las disposiciones contenidas en la normativa vigente y en el Estatuto del presente Proceso de Elección).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3022"/>
    <w:multiLevelType w:val="hybridMultilevel"/>
    <w:tmpl w:val="948C55F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52C9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B0E87"/>
    <w:multiLevelType w:val="hybridMultilevel"/>
    <w:tmpl w:val="E2509D1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A2812"/>
    <w:multiLevelType w:val="hybridMultilevel"/>
    <w:tmpl w:val="5B12231E"/>
    <w:lvl w:ilvl="0" w:tplc="968012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4"/>
    <w:rsid w:val="00040A84"/>
    <w:rsid w:val="0026691A"/>
    <w:rsid w:val="003468C4"/>
    <w:rsid w:val="004165AB"/>
    <w:rsid w:val="00494A03"/>
    <w:rsid w:val="006E0EDD"/>
    <w:rsid w:val="006F30DB"/>
    <w:rsid w:val="00727FB3"/>
    <w:rsid w:val="00843799"/>
    <w:rsid w:val="009D2791"/>
    <w:rsid w:val="00A92ADF"/>
    <w:rsid w:val="00AE5344"/>
    <w:rsid w:val="00B91879"/>
    <w:rsid w:val="00C34EB5"/>
    <w:rsid w:val="00C54406"/>
    <w:rsid w:val="00CB0B33"/>
    <w:rsid w:val="00CC3538"/>
    <w:rsid w:val="00CD0295"/>
    <w:rsid w:val="00D30C5D"/>
    <w:rsid w:val="00DE4A36"/>
    <w:rsid w:val="00E31511"/>
    <w:rsid w:val="00E74745"/>
    <w:rsid w:val="00EC77F3"/>
    <w:rsid w:val="00F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FB4D"/>
  <w15:chartTrackingRefBased/>
  <w15:docId w15:val="{F92F0AA2-88E3-4D1A-92F4-72A7F6C6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40A84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0A84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40A84"/>
    <w:pPr>
      <w:ind w:left="2880" w:hanging="2880"/>
      <w:jc w:val="both"/>
    </w:pPr>
    <w:rPr>
      <w:rFonts w:ascii="TheSansCorrespondence" w:hAnsi="TheSansCorrespondenc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40A84"/>
    <w:rPr>
      <w:rFonts w:ascii="TheSansCorrespondence" w:eastAsia="Times New Roman" w:hAnsi="TheSansCorrespondence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4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qFormat/>
    <w:rsid w:val="00040A8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rsid w:val="00040A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0A8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0A84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040A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1330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Antonio Valdivia Rodríguez</dc:creator>
  <cp:keywords/>
  <dc:description/>
  <cp:lastModifiedBy>Gabriela Mendoza Martinez</cp:lastModifiedBy>
  <cp:revision>8</cp:revision>
  <dcterms:created xsi:type="dcterms:W3CDTF">2019-09-24T17:56:00Z</dcterms:created>
  <dcterms:modified xsi:type="dcterms:W3CDTF">2019-09-27T18:03:00Z</dcterms:modified>
</cp:coreProperties>
</file>